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17" w:rsidRDefault="00F12217" w:rsidP="00F122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96"/>
      </w:tblGrid>
      <w:tr w:rsidR="00806C1F" w:rsidTr="00AE045E">
        <w:tc>
          <w:tcPr>
            <w:tcW w:w="10206" w:type="dxa"/>
          </w:tcPr>
          <w:p w:rsidR="00806C1F" w:rsidRPr="00806C1F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6C1F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Специальный пропуск</w:t>
            </w:r>
            <w:r w:rsidR="00C57488">
              <w:rPr>
                <w:rFonts w:ascii="Times New Roman" w:hAnsi="Times New Roman" w:cs="Times New Roman"/>
                <w:b/>
                <w:sz w:val="32"/>
                <w:szCs w:val="32"/>
              </w:rPr>
              <w:t>, подтверждающий право деятельности организации, индивидуального предпринимателя в период повышенной готовности</w:t>
            </w:r>
          </w:p>
          <w:p w:rsidR="003D3B5D" w:rsidRDefault="003D3B5D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специальный пропуск </w:t>
            </w:r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proofErr w:type="gramStart"/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7CB0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индивидуального предпринимателя)</w:t>
            </w:r>
          </w:p>
          <w:p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расположенной (</w:t>
            </w: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AE045E" w:rsidRPr="00AE045E" w:rsidRDefault="00AE045E" w:rsidP="00AE0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(место нахождения (адрес) работы)</w:t>
            </w:r>
          </w:p>
          <w:p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его)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(виды деятельности организации, индивидуального предпринимателя)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аботнику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</w:t>
            </w:r>
          </w:p>
          <w:p w:rsidR="00806C1F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6C1F" w:rsidRPr="00AE045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</w:t>
            </w:r>
            <w:proofErr w:type="gramEnd"/>
          </w:p>
          <w:p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должность работника)</w:t>
            </w:r>
          </w:p>
          <w:p w:rsidR="00AE045E" w:rsidRP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</w:t>
            </w:r>
            <w:r w:rsid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</w:t>
            </w: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подтверждающие привлечение работника к работе)</w:t>
            </w:r>
          </w:p>
          <w:p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3C" w:rsidRDefault="00F73C3C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3C" w:rsidRDefault="00F73C3C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C959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73C3C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А.Н.</w:t>
            </w:r>
          </w:p>
          <w:p w:rsidR="00F73C3C" w:rsidRDefault="00F73C3C" w:rsidP="00F73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администрации     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_____________________          _______________________</w:t>
            </w:r>
          </w:p>
          <w:p w:rsidR="00F73C3C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73C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(подпись)                             (Фамилия, инициалы)</w:t>
            </w:r>
          </w:p>
          <w:p w:rsidR="00690E15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Pr="00AE045E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:rsidR="00690E15" w:rsidRPr="00AE045E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«____»__________ 2020</w:t>
            </w:r>
            <w:r w:rsidR="00C9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E15" w:rsidRPr="00AE045E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2" w:rsidRPr="00AE045E" w:rsidRDefault="001338A2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______________________            _____________________          _______________________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                                  (подпись)                               (Фамилия, инициалы                      </w:t>
            </w:r>
          </w:p>
          <w:p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9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руководителя)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«____»__________ 2020</w:t>
            </w:r>
            <w:r w:rsidR="00C9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Default="00806C1F" w:rsidP="003D3B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2217" w:rsidRDefault="00F12217" w:rsidP="008910A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12217" w:rsidSect="00804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7"/>
    <w:rsid w:val="001338A2"/>
    <w:rsid w:val="003D3B5D"/>
    <w:rsid w:val="004A49F3"/>
    <w:rsid w:val="00690E15"/>
    <w:rsid w:val="00777CB0"/>
    <w:rsid w:val="008042B7"/>
    <w:rsid w:val="00806C1F"/>
    <w:rsid w:val="0083311A"/>
    <w:rsid w:val="008910A1"/>
    <w:rsid w:val="008E2831"/>
    <w:rsid w:val="00932647"/>
    <w:rsid w:val="009B1430"/>
    <w:rsid w:val="009E37DB"/>
    <w:rsid w:val="00AE045E"/>
    <w:rsid w:val="00C57488"/>
    <w:rsid w:val="00C95915"/>
    <w:rsid w:val="00E5460D"/>
    <w:rsid w:val="00EE218D"/>
    <w:rsid w:val="00F12217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17"/>
    <w:pPr>
      <w:spacing w:after="0" w:line="240" w:lineRule="auto"/>
    </w:pPr>
  </w:style>
  <w:style w:type="table" w:styleId="a4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17"/>
    <w:pPr>
      <w:spacing w:after="0" w:line="240" w:lineRule="auto"/>
    </w:pPr>
  </w:style>
  <w:style w:type="table" w:styleId="a4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</dc:creator>
  <cp:lastModifiedBy>123</cp:lastModifiedBy>
  <cp:revision>8</cp:revision>
  <cp:lastPrinted>2020-04-03T07:34:00Z</cp:lastPrinted>
  <dcterms:created xsi:type="dcterms:W3CDTF">2020-04-03T07:32:00Z</dcterms:created>
  <dcterms:modified xsi:type="dcterms:W3CDTF">2020-04-03T14:50:00Z</dcterms:modified>
</cp:coreProperties>
</file>